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DF" w:rsidRDefault="006048DF" w:rsidP="006048DF">
      <w:bookmarkStart w:id="0" w:name="_Hlk488071173"/>
      <w:bookmarkStart w:id="1" w:name="_GoBack"/>
      <w:bookmarkEnd w:id="1"/>
    </w:p>
    <w:p w:rsidR="006048DF" w:rsidRDefault="006048DF" w:rsidP="006048DF">
      <w:pPr>
        <w:rPr>
          <w:b/>
          <w:i/>
        </w:rPr>
      </w:pPr>
      <w:r w:rsidRPr="00090D26">
        <w:rPr>
          <w:b/>
          <w:i/>
        </w:rPr>
        <w:t>Purchasing Manager- Merced</w:t>
      </w:r>
    </w:p>
    <w:p w:rsidR="006048DF" w:rsidRPr="0002767B" w:rsidRDefault="006048DF" w:rsidP="006048DF">
      <w:r>
        <w:t>Central Valley Concrete and Trucking is seeking an Asset/Purchasing Manager.  This position is in Merced at the CVC corporate office.</w:t>
      </w:r>
    </w:p>
    <w:p w:rsidR="006048DF" w:rsidRDefault="006048DF" w:rsidP="006048DF">
      <w:pPr>
        <w:spacing w:before="100" w:beforeAutospacing="1" w:after="225" w:line="31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 Purchasing/Asset Manager will be r</w:t>
      </w:r>
      <w:r w:rsidRPr="00090D26">
        <w:rPr>
          <w:rFonts w:eastAsia="Times New Roman" w:cs="Arial"/>
          <w:color w:val="000000"/>
        </w:rPr>
        <w:t>esponsible for</w:t>
      </w:r>
      <w:r>
        <w:rPr>
          <w:rFonts w:eastAsia="Times New Roman" w:cs="Arial"/>
          <w:color w:val="000000"/>
        </w:rPr>
        <w:t xml:space="preserve"> (but not limited to)</w:t>
      </w:r>
      <w:r w:rsidRPr="00090D26">
        <w:rPr>
          <w:rFonts w:eastAsia="Times New Roman" w:cs="Arial"/>
          <w:color w:val="000000"/>
        </w:rPr>
        <w:t xml:space="preserve"> sourcing goods, services and equipment as well as managing vendors. </w:t>
      </w:r>
    </w:p>
    <w:p w:rsidR="006048DF" w:rsidRDefault="006048DF" w:rsidP="006048DF">
      <w:pPr>
        <w:spacing w:before="100" w:beforeAutospacing="1" w:after="225" w:line="315" w:lineRule="atLeast"/>
        <w:rPr>
          <w:rFonts w:eastAsia="Times New Roman" w:cs="Arial"/>
          <w:color w:val="000000"/>
        </w:rPr>
      </w:pPr>
      <w:r w:rsidRPr="00090D26">
        <w:rPr>
          <w:rFonts w:eastAsia="Times New Roman" w:cs="Arial"/>
          <w:color w:val="000000"/>
        </w:rPr>
        <w:t>Candidates should be well versed in negotiations and procurement activities across multiple categories of spending.</w:t>
      </w:r>
    </w:p>
    <w:p w:rsidR="006048DF" w:rsidRPr="00090D26" w:rsidRDefault="006048DF" w:rsidP="006048DF">
      <w:pPr>
        <w:spacing w:before="100" w:beforeAutospacing="1" w:after="225" w:line="31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Medical and Dental Benefits after 30 days. 401 k after 1 yr.  Paid vacation Time!</w:t>
      </w:r>
    </w:p>
    <w:p w:rsidR="006048DF" w:rsidRDefault="006048DF" w:rsidP="006048DF">
      <w:pPr>
        <w:spacing w:before="100" w:beforeAutospacing="1" w:after="225" w:line="315" w:lineRule="atLeast"/>
        <w:rPr>
          <w:rFonts w:eastAsia="Times New Roman" w:cs="Arial"/>
          <w:color w:val="000000"/>
        </w:rPr>
      </w:pPr>
      <w:r w:rsidRPr="00090D26">
        <w:rPr>
          <w:rFonts w:eastAsia="Times New Roman" w:cs="Arial"/>
          <w:color w:val="000000"/>
        </w:rPr>
        <w:t>Responsibilities:</w:t>
      </w:r>
    </w:p>
    <w:p w:rsidR="006048DF" w:rsidRDefault="006048DF" w:rsidP="006048DF">
      <w:pPr>
        <w:spacing w:before="100" w:beforeAutospacing="1" w:after="225" w:line="315" w:lineRule="atLeast"/>
        <w:rPr>
          <w:rFonts w:eastAsia="Times New Roman" w:cs="Arial"/>
          <w:color w:val="000000"/>
        </w:rPr>
      </w:pPr>
      <w:r w:rsidRPr="00090D26">
        <w:rPr>
          <w:rFonts w:eastAsia="Times New Roman" w:cs="Arial"/>
          <w:color w:val="000000"/>
        </w:rPr>
        <w:sym w:font="Symbol" w:char="F0B7"/>
      </w:r>
      <w:r w:rsidRPr="00090D26">
        <w:rPr>
          <w:rFonts w:eastAsia="Times New Roman" w:cs="Arial"/>
          <w:color w:val="000000"/>
        </w:rPr>
        <w:t xml:space="preserve"> Develop, lead and execute purchasing strategies</w:t>
      </w:r>
    </w:p>
    <w:p w:rsidR="006048DF" w:rsidRDefault="006048DF" w:rsidP="006048DF">
      <w:pPr>
        <w:spacing w:before="100" w:beforeAutospacing="1" w:after="225" w:line="315" w:lineRule="atLeast"/>
        <w:rPr>
          <w:rFonts w:eastAsia="Times New Roman" w:cs="Arial"/>
          <w:color w:val="000000"/>
        </w:rPr>
      </w:pPr>
      <w:r w:rsidRPr="00090D26">
        <w:rPr>
          <w:rFonts w:eastAsia="Times New Roman" w:cs="Arial"/>
          <w:color w:val="000000"/>
        </w:rPr>
        <w:sym w:font="Symbol" w:char="F0B7"/>
      </w:r>
      <w:r w:rsidRPr="00090D26">
        <w:rPr>
          <w:rFonts w:eastAsia="Times New Roman" w:cs="Arial"/>
          <w:color w:val="000000"/>
        </w:rPr>
        <w:t xml:space="preserve"> Track and report key functional metrics</w:t>
      </w:r>
    </w:p>
    <w:p w:rsidR="006048DF" w:rsidRDefault="006048DF" w:rsidP="006048DF">
      <w:pPr>
        <w:spacing w:before="100" w:beforeAutospacing="1" w:after="225" w:line="315" w:lineRule="atLeast"/>
        <w:rPr>
          <w:rFonts w:eastAsia="Times New Roman" w:cs="Arial"/>
          <w:color w:val="000000"/>
        </w:rPr>
      </w:pPr>
      <w:r w:rsidRPr="00090D26">
        <w:rPr>
          <w:rFonts w:eastAsia="Times New Roman" w:cs="Arial"/>
          <w:color w:val="000000"/>
        </w:rPr>
        <w:sym w:font="Symbol" w:char="F0B7"/>
      </w:r>
      <w:r w:rsidRPr="00090D26">
        <w:rPr>
          <w:rFonts w:eastAsia="Times New Roman" w:cs="Arial"/>
          <w:color w:val="000000"/>
        </w:rPr>
        <w:t xml:space="preserve"> Use negotiation strategies to close deals on optimum terms</w:t>
      </w:r>
    </w:p>
    <w:p w:rsidR="006048DF" w:rsidRDefault="006048DF" w:rsidP="006048DF">
      <w:pPr>
        <w:spacing w:before="100" w:beforeAutospacing="1" w:after="225" w:line="315" w:lineRule="atLeast"/>
        <w:rPr>
          <w:rFonts w:eastAsia="Times New Roman" w:cs="Arial"/>
          <w:color w:val="000000"/>
        </w:rPr>
      </w:pPr>
      <w:r w:rsidRPr="00090D26">
        <w:rPr>
          <w:rFonts w:eastAsia="Times New Roman" w:cs="Arial"/>
          <w:color w:val="000000"/>
        </w:rPr>
        <w:sym w:font="Symbol" w:char="F0B7"/>
      </w:r>
      <w:r w:rsidRPr="00090D26">
        <w:rPr>
          <w:rFonts w:eastAsia="Times New Roman" w:cs="Arial"/>
          <w:color w:val="000000"/>
        </w:rPr>
        <w:t xml:space="preserve"> Forecast price and market trends </w:t>
      </w:r>
    </w:p>
    <w:p w:rsidR="006048DF" w:rsidRDefault="006048DF" w:rsidP="006048DF">
      <w:pPr>
        <w:spacing w:before="100" w:beforeAutospacing="1" w:after="225" w:line="315" w:lineRule="atLeast"/>
        <w:rPr>
          <w:rFonts w:eastAsia="Times New Roman" w:cs="Arial"/>
          <w:color w:val="000000"/>
        </w:rPr>
      </w:pPr>
      <w:r w:rsidRPr="00090D26">
        <w:rPr>
          <w:rFonts w:eastAsia="Times New Roman" w:cs="Arial"/>
          <w:color w:val="000000"/>
        </w:rPr>
        <w:sym w:font="Symbol" w:char="F0B7"/>
      </w:r>
      <w:r w:rsidRPr="00090D26">
        <w:rPr>
          <w:rFonts w:eastAsia="Times New Roman" w:cs="Arial"/>
          <w:color w:val="000000"/>
        </w:rPr>
        <w:t xml:space="preserve"> Preform cost and scenario analysis, benchmarking</w:t>
      </w:r>
    </w:p>
    <w:p w:rsidR="006048DF" w:rsidRDefault="006048DF" w:rsidP="006048DF">
      <w:pPr>
        <w:spacing w:before="100" w:beforeAutospacing="1" w:after="225" w:line="315" w:lineRule="atLeast"/>
        <w:rPr>
          <w:rFonts w:eastAsia="Times New Roman" w:cs="Arial"/>
          <w:color w:val="000000"/>
        </w:rPr>
      </w:pPr>
      <w:r w:rsidRPr="00090D26">
        <w:rPr>
          <w:rFonts w:eastAsia="Times New Roman" w:cs="Arial"/>
          <w:color w:val="000000"/>
        </w:rPr>
        <w:sym w:font="Symbol" w:char="F0B7"/>
      </w:r>
      <w:r w:rsidRPr="00090D26">
        <w:rPr>
          <w:rFonts w:eastAsia="Times New Roman" w:cs="Arial"/>
          <w:color w:val="000000"/>
        </w:rPr>
        <w:t xml:space="preserve"> Develop business relations and partner with reliable vendors and suppliers</w:t>
      </w:r>
    </w:p>
    <w:p w:rsidR="006048DF" w:rsidRDefault="006048DF" w:rsidP="006048DF">
      <w:pPr>
        <w:spacing w:before="100" w:beforeAutospacing="1" w:after="225" w:line="315" w:lineRule="atLeast"/>
        <w:rPr>
          <w:rFonts w:eastAsia="Times New Roman" w:cs="Arial"/>
          <w:color w:val="000000"/>
        </w:rPr>
      </w:pPr>
      <w:r w:rsidRPr="00090D26">
        <w:rPr>
          <w:rFonts w:eastAsia="Times New Roman" w:cs="Arial"/>
          <w:color w:val="000000"/>
        </w:rPr>
        <w:t xml:space="preserve"> </w:t>
      </w:r>
      <w:r w:rsidRPr="00090D26">
        <w:rPr>
          <w:rFonts w:eastAsia="Times New Roman" w:cs="Arial"/>
          <w:color w:val="000000"/>
        </w:rPr>
        <w:sym w:font="Symbol" w:char="F0B7"/>
      </w:r>
      <w:r w:rsidRPr="00090D26">
        <w:rPr>
          <w:rFonts w:eastAsia="Times New Roman" w:cs="Arial"/>
          <w:color w:val="000000"/>
        </w:rPr>
        <w:t xml:space="preserve"> Schedule quantity and timing of deliveries</w:t>
      </w:r>
    </w:p>
    <w:p w:rsidR="006048DF" w:rsidRPr="00090D26" w:rsidRDefault="006048DF" w:rsidP="006048DF">
      <w:pPr>
        <w:spacing w:before="100" w:beforeAutospacing="1" w:after="225" w:line="315" w:lineRule="atLeast"/>
        <w:rPr>
          <w:rFonts w:eastAsia="Times New Roman" w:cs="Arial"/>
          <w:color w:val="000000"/>
        </w:rPr>
      </w:pPr>
      <w:r w:rsidRPr="00090D26">
        <w:rPr>
          <w:rFonts w:eastAsia="Times New Roman" w:cs="Arial"/>
          <w:color w:val="000000"/>
        </w:rPr>
        <w:sym w:font="Symbol" w:char="F0B7"/>
      </w:r>
      <w:r w:rsidRPr="00090D26">
        <w:rPr>
          <w:rFonts w:eastAsia="Times New Roman" w:cs="Arial"/>
          <w:color w:val="000000"/>
        </w:rPr>
        <w:t xml:space="preserve"> Track and forecast upcoming levels of demand</w:t>
      </w:r>
    </w:p>
    <w:p w:rsidR="006048DF" w:rsidRDefault="006048DF" w:rsidP="006048DF">
      <w:pPr>
        <w:spacing w:before="100" w:beforeAutospacing="1" w:line="315" w:lineRule="atLeast"/>
        <w:rPr>
          <w:rFonts w:eastAsia="Times New Roman" w:cs="Arial"/>
          <w:color w:val="000000"/>
        </w:rPr>
      </w:pPr>
      <w:r w:rsidRPr="00090D26">
        <w:rPr>
          <w:rFonts w:eastAsia="Times New Roman" w:cs="Arial"/>
          <w:color w:val="000000"/>
        </w:rPr>
        <w:t xml:space="preserve">Requirements: Strong interpersonal and communication skills with all management levels. Strong understanding of accounting standards and principles for tracking and monitoring expenditures. Strong negotiation and management skills. </w:t>
      </w:r>
      <w:r>
        <w:rPr>
          <w:rFonts w:eastAsia="Times New Roman" w:cs="Arial"/>
          <w:color w:val="000000"/>
        </w:rPr>
        <w:t xml:space="preserve">Strong computer skills in MS Office. </w:t>
      </w:r>
      <w:r w:rsidRPr="00090D26">
        <w:rPr>
          <w:rFonts w:eastAsia="Times New Roman" w:cs="Arial"/>
          <w:color w:val="000000"/>
        </w:rPr>
        <w:t>Ability to grasp modern technology quickly. Enthusiastic, cooperative, and possess a positive attitude.</w:t>
      </w:r>
    </w:p>
    <w:p w:rsidR="006048DF" w:rsidRPr="0002767B" w:rsidRDefault="006048DF" w:rsidP="006048DF">
      <w:pPr>
        <w:spacing w:before="100" w:beforeAutospacing="1" w:line="315" w:lineRule="atLeast"/>
        <w:rPr>
          <w:rFonts w:eastAsia="Times New Roman" w:cs="Arial"/>
          <w:color w:val="000000"/>
        </w:rPr>
      </w:pPr>
      <w:r w:rsidRPr="0002767B">
        <w:rPr>
          <w:rFonts w:eastAsia="Times New Roman" w:cs="Arial"/>
          <w:color w:val="000000"/>
        </w:rPr>
        <w:t xml:space="preserve">Email </w:t>
      </w:r>
      <w:hyperlink r:id="rId5" w:history="1">
        <w:r w:rsidRPr="0002767B">
          <w:rPr>
            <w:rStyle w:val="Hyperlink"/>
            <w:rFonts w:eastAsia="Times New Roman" w:cs="Arial"/>
          </w:rPr>
          <w:t>Ralph@centralvalleyconcrete.com</w:t>
        </w:r>
      </w:hyperlink>
      <w:r w:rsidRPr="0002767B">
        <w:rPr>
          <w:rFonts w:eastAsia="Times New Roman" w:cs="Arial"/>
          <w:color w:val="000000"/>
        </w:rPr>
        <w:t xml:space="preserve"> with your resume to be considered for an interview (please note the position you are applying for).  Thank you.</w:t>
      </w:r>
    </w:p>
    <w:bookmarkEnd w:id="0"/>
    <w:p w:rsidR="004B3227" w:rsidRDefault="004B3227"/>
    <w:sectPr w:rsidR="004B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290"/>
    <w:multiLevelType w:val="multilevel"/>
    <w:tmpl w:val="DE64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C6139"/>
    <w:multiLevelType w:val="multilevel"/>
    <w:tmpl w:val="3BB4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93"/>
    <w:rsid w:val="000012A9"/>
    <w:rsid w:val="00016552"/>
    <w:rsid w:val="00047457"/>
    <w:rsid w:val="00047957"/>
    <w:rsid w:val="000617F4"/>
    <w:rsid w:val="00091466"/>
    <w:rsid w:val="000B548D"/>
    <w:rsid w:val="000D7DF7"/>
    <w:rsid w:val="00102BF8"/>
    <w:rsid w:val="00176079"/>
    <w:rsid w:val="00190D28"/>
    <w:rsid w:val="001A091B"/>
    <w:rsid w:val="001D61F1"/>
    <w:rsid w:val="0022714E"/>
    <w:rsid w:val="00235046"/>
    <w:rsid w:val="00250D25"/>
    <w:rsid w:val="00254099"/>
    <w:rsid w:val="002A0087"/>
    <w:rsid w:val="002B1FE6"/>
    <w:rsid w:val="002D2CF8"/>
    <w:rsid w:val="002F162D"/>
    <w:rsid w:val="003046FB"/>
    <w:rsid w:val="00305851"/>
    <w:rsid w:val="0032058E"/>
    <w:rsid w:val="00325C94"/>
    <w:rsid w:val="00330D34"/>
    <w:rsid w:val="00356C2B"/>
    <w:rsid w:val="0036307D"/>
    <w:rsid w:val="00367B33"/>
    <w:rsid w:val="00372E3A"/>
    <w:rsid w:val="00387AEC"/>
    <w:rsid w:val="00397781"/>
    <w:rsid w:val="003A0EF8"/>
    <w:rsid w:val="003B6CCB"/>
    <w:rsid w:val="003C7F77"/>
    <w:rsid w:val="003D086E"/>
    <w:rsid w:val="003F3EBC"/>
    <w:rsid w:val="003F7825"/>
    <w:rsid w:val="004313EE"/>
    <w:rsid w:val="00451CEF"/>
    <w:rsid w:val="004750A5"/>
    <w:rsid w:val="00477684"/>
    <w:rsid w:val="004A0712"/>
    <w:rsid w:val="004B0AE2"/>
    <w:rsid w:val="004B3227"/>
    <w:rsid w:val="004D4938"/>
    <w:rsid w:val="004F6929"/>
    <w:rsid w:val="0051263F"/>
    <w:rsid w:val="005174C2"/>
    <w:rsid w:val="0053585C"/>
    <w:rsid w:val="005443B8"/>
    <w:rsid w:val="005455A8"/>
    <w:rsid w:val="00551932"/>
    <w:rsid w:val="0056485E"/>
    <w:rsid w:val="00575FBE"/>
    <w:rsid w:val="00585226"/>
    <w:rsid w:val="005B3E1C"/>
    <w:rsid w:val="005B7D3F"/>
    <w:rsid w:val="005C57D2"/>
    <w:rsid w:val="005D793D"/>
    <w:rsid w:val="005E1B70"/>
    <w:rsid w:val="005F7C2F"/>
    <w:rsid w:val="006048DF"/>
    <w:rsid w:val="00615AB0"/>
    <w:rsid w:val="00660528"/>
    <w:rsid w:val="006751AB"/>
    <w:rsid w:val="006856E7"/>
    <w:rsid w:val="00692B04"/>
    <w:rsid w:val="006B3795"/>
    <w:rsid w:val="006B6AE7"/>
    <w:rsid w:val="006C4743"/>
    <w:rsid w:val="006F1F34"/>
    <w:rsid w:val="006F4B3F"/>
    <w:rsid w:val="006F60A4"/>
    <w:rsid w:val="006F6B3D"/>
    <w:rsid w:val="006F7D48"/>
    <w:rsid w:val="007164AA"/>
    <w:rsid w:val="00746697"/>
    <w:rsid w:val="007842CF"/>
    <w:rsid w:val="00797C4E"/>
    <w:rsid w:val="007F459C"/>
    <w:rsid w:val="0081490F"/>
    <w:rsid w:val="00824A39"/>
    <w:rsid w:val="008473B8"/>
    <w:rsid w:val="00870F89"/>
    <w:rsid w:val="00881A55"/>
    <w:rsid w:val="008876BD"/>
    <w:rsid w:val="008969D9"/>
    <w:rsid w:val="008A3E36"/>
    <w:rsid w:val="008C5AB5"/>
    <w:rsid w:val="008D6C89"/>
    <w:rsid w:val="009068DE"/>
    <w:rsid w:val="009113D8"/>
    <w:rsid w:val="00916171"/>
    <w:rsid w:val="009337D0"/>
    <w:rsid w:val="009506E3"/>
    <w:rsid w:val="00957F65"/>
    <w:rsid w:val="0096474E"/>
    <w:rsid w:val="009C1969"/>
    <w:rsid w:val="009C2F36"/>
    <w:rsid w:val="009D1972"/>
    <w:rsid w:val="009D3314"/>
    <w:rsid w:val="009D5C3B"/>
    <w:rsid w:val="009D6046"/>
    <w:rsid w:val="009E294B"/>
    <w:rsid w:val="009F4F56"/>
    <w:rsid w:val="00A24E5B"/>
    <w:rsid w:val="00A43CC4"/>
    <w:rsid w:val="00A716AE"/>
    <w:rsid w:val="00A742A5"/>
    <w:rsid w:val="00A768DA"/>
    <w:rsid w:val="00AE7DAF"/>
    <w:rsid w:val="00B11C38"/>
    <w:rsid w:val="00B3059C"/>
    <w:rsid w:val="00B454B0"/>
    <w:rsid w:val="00B76735"/>
    <w:rsid w:val="00B77BCF"/>
    <w:rsid w:val="00B85E08"/>
    <w:rsid w:val="00BA6693"/>
    <w:rsid w:val="00BC2182"/>
    <w:rsid w:val="00BD6796"/>
    <w:rsid w:val="00BE091A"/>
    <w:rsid w:val="00BF1079"/>
    <w:rsid w:val="00BF1A2B"/>
    <w:rsid w:val="00BF638D"/>
    <w:rsid w:val="00BF7851"/>
    <w:rsid w:val="00C20426"/>
    <w:rsid w:val="00C312F1"/>
    <w:rsid w:val="00C53B6A"/>
    <w:rsid w:val="00C56429"/>
    <w:rsid w:val="00C657DD"/>
    <w:rsid w:val="00C758FC"/>
    <w:rsid w:val="00C86581"/>
    <w:rsid w:val="00C946C9"/>
    <w:rsid w:val="00CA361B"/>
    <w:rsid w:val="00D0198D"/>
    <w:rsid w:val="00D03345"/>
    <w:rsid w:val="00D336F8"/>
    <w:rsid w:val="00D56918"/>
    <w:rsid w:val="00D572B2"/>
    <w:rsid w:val="00D87682"/>
    <w:rsid w:val="00D9056B"/>
    <w:rsid w:val="00DE2F57"/>
    <w:rsid w:val="00DF52A1"/>
    <w:rsid w:val="00DF70EC"/>
    <w:rsid w:val="00E73560"/>
    <w:rsid w:val="00E80FE1"/>
    <w:rsid w:val="00E85230"/>
    <w:rsid w:val="00E86438"/>
    <w:rsid w:val="00EB5058"/>
    <w:rsid w:val="00ED5E47"/>
    <w:rsid w:val="00EE09F6"/>
    <w:rsid w:val="00F068E4"/>
    <w:rsid w:val="00F07AEA"/>
    <w:rsid w:val="00F16829"/>
    <w:rsid w:val="00F4563A"/>
    <w:rsid w:val="00F50465"/>
    <w:rsid w:val="00F61CF2"/>
    <w:rsid w:val="00F77158"/>
    <w:rsid w:val="00F91C9B"/>
    <w:rsid w:val="00F935E7"/>
    <w:rsid w:val="00F97DFC"/>
    <w:rsid w:val="00FA7585"/>
    <w:rsid w:val="00FC2A9B"/>
    <w:rsid w:val="00FC5B03"/>
    <w:rsid w:val="00FD614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C3F6D-692E-491C-8B3E-29390224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6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66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ph@centralvalleyconcre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Genito</dc:creator>
  <cp:keywords/>
  <dc:description/>
  <cp:lastModifiedBy>Arlene Burgess</cp:lastModifiedBy>
  <cp:revision>2</cp:revision>
  <dcterms:created xsi:type="dcterms:W3CDTF">2017-07-22T00:15:00Z</dcterms:created>
  <dcterms:modified xsi:type="dcterms:W3CDTF">2017-07-22T00:15:00Z</dcterms:modified>
</cp:coreProperties>
</file>